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18" w:rsidRPr="00B41818" w:rsidRDefault="00A605D0">
      <w:r>
        <w:rPr>
          <w:b/>
        </w:rPr>
        <w:t>Grow</w:t>
      </w:r>
      <w:r w:rsidR="006D35A8">
        <w:rPr>
          <w:b/>
        </w:rPr>
        <w:t xml:space="preserve">ing -- By </w:t>
      </w:r>
      <w:r w:rsidR="006D35A8" w:rsidRPr="006D35A8">
        <w:rPr>
          <w:b/>
        </w:rPr>
        <w:t>Philomena Lloyd</w:t>
      </w:r>
    </w:p>
    <w:p w:rsidR="002E183B" w:rsidRDefault="002E183B">
      <w:r>
        <w:t>I.</w:t>
      </w:r>
    </w:p>
    <w:p w:rsidR="002E183B" w:rsidRDefault="002E183B">
      <w:r>
        <w:t>She looked about her and thought:</w:t>
      </w:r>
      <w:r>
        <w:br/>
        <w:t>something is missing.</w:t>
      </w:r>
    </w:p>
    <w:p w:rsidR="002E183B" w:rsidRDefault="002E183B">
      <w:r>
        <w:t>And there it was, blooming in a crack in the sidewalk,</w:t>
      </w:r>
      <w:r>
        <w:br/>
        <w:t>pushing up the earth around it and</w:t>
      </w:r>
      <w:r>
        <w:br/>
        <w:t>spreading tentacles of green across the dusty</w:t>
      </w:r>
      <w:r>
        <w:br/>
        <w:t xml:space="preserve">cracked gravel, </w:t>
      </w:r>
      <w:r>
        <w:br/>
        <w:t>a shoot of red or pink struggling,</w:t>
      </w:r>
      <w:r>
        <w:br/>
        <w:t>blossoming.</w:t>
      </w:r>
    </w:p>
    <w:p w:rsidR="002E183B" w:rsidRDefault="002E183B">
      <w:r>
        <w:t>And there it was.</w:t>
      </w:r>
    </w:p>
    <w:p w:rsidR="002E183B" w:rsidRDefault="002E183B">
      <w:r>
        <w:t>So she bent down and looked at it</w:t>
      </w:r>
      <w:r>
        <w:br/>
        <w:t>and whispered, hello.</w:t>
      </w:r>
      <w:r>
        <w:br/>
        <w:t>And perhaps it whispered back</w:t>
      </w:r>
      <w:r>
        <w:br/>
        <w:t>playing its voice through the winds</w:t>
      </w:r>
      <w:r>
        <w:br/>
        <w:t>and the creak of the earth</w:t>
      </w:r>
      <w:r>
        <w:br/>
        <w:t>and the crack of the gravel</w:t>
      </w:r>
      <w:r>
        <w:br/>
        <w:t>and the rustle of the leaves,</w:t>
      </w:r>
      <w:r>
        <w:br/>
        <w:t>through her ears and around her mind</w:t>
      </w:r>
      <w:r>
        <w:br/>
        <w:t>twisting through her memories</w:t>
      </w:r>
      <w:r>
        <w:br/>
        <w:t>until she was sure</w:t>
      </w:r>
      <w:r>
        <w:br/>
        <w:t xml:space="preserve">she had found what she was searching for. </w:t>
      </w:r>
    </w:p>
    <w:p w:rsidR="002E183B" w:rsidRDefault="002E183B"/>
    <w:p w:rsidR="002E183B" w:rsidRDefault="002E183B">
      <w:r>
        <w:t>II.</w:t>
      </w:r>
    </w:p>
    <w:p w:rsidR="002E183B" w:rsidRDefault="002E183B">
      <w:r>
        <w:t>In the crepuscular light, by a bird</w:t>
      </w:r>
      <w:r>
        <w:br/>
        <w:t>chirping quietly to itself,</w:t>
      </w:r>
      <w:r>
        <w:br/>
        <w:t>it came.</w:t>
      </w:r>
    </w:p>
    <w:p w:rsidR="00C80BC5" w:rsidRDefault="002E183B">
      <w:r>
        <w:t xml:space="preserve">It snuck through the city, </w:t>
      </w:r>
      <w:r>
        <w:br/>
        <w:t>shrouded and hunched and</w:t>
      </w:r>
      <w:r>
        <w:br/>
        <w:t>lickin</w:t>
      </w:r>
      <w:r w:rsidR="00AF4D03">
        <w:t xml:space="preserve">g its lips as if </w:t>
      </w:r>
      <w:r w:rsidR="00AF4D03">
        <w:br/>
        <w:t>they were dry</w:t>
      </w:r>
      <w:r w:rsidR="00C80BC5">
        <w:t>.</w:t>
      </w:r>
    </w:p>
    <w:p w:rsidR="002E183B" w:rsidRDefault="00AF4D03">
      <w:r>
        <w:t>T</w:t>
      </w:r>
      <w:r w:rsidR="002E183B">
        <w:t>hey were not.</w:t>
      </w:r>
    </w:p>
    <w:p w:rsidR="002E183B" w:rsidRDefault="00C80BC5">
      <w:r>
        <w:t>I</w:t>
      </w:r>
      <w:r w:rsidR="002E183B">
        <w:t>n its sneaking and rustling</w:t>
      </w:r>
      <w:r w:rsidR="002E183B">
        <w:br/>
        <w:t xml:space="preserve">through the landscape, </w:t>
      </w:r>
      <w:r w:rsidR="002E183B">
        <w:br/>
        <w:t>mothers clutched thei</w:t>
      </w:r>
      <w:r w:rsidR="00AF4D03">
        <w:t>r children tightly</w:t>
      </w:r>
      <w:r w:rsidR="00AF4D03">
        <w:br/>
        <w:t>and old women sitting in their rocking chairs</w:t>
      </w:r>
      <w:r w:rsidR="00AF4D03">
        <w:br/>
      </w:r>
      <w:r w:rsidR="00AF4D03">
        <w:lastRenderedPageBreak/>
        <w:t xml:space="preserve">by fireplaces, </w:t>
      </w:r>
      <w:r w:rsidR="00AF4D03">
        <w:br/>
        <w:t>shrunk with fear.</w:t>
      </w:r>
    </w:p>
    <w:p w:rsidR="00C80BC5" w:rsidRDefault="00AF4D03">
      <w:r>
        <w:t>And it came upon the bloom,</w:t>
      </w:r>
      <w:r>
        <w:br/>
        <w:t>staring thr</w:t>
      </w:r>
      <w:r w:rsidR="00C80BC5">
        <w:t>ough the crack in the sidewalk.</w:t>
      </w:r>
    </w:p>
    <w:p w:rsidR="00AF4D03" w:rsidRDefault="00AF4D03">
      <w:r>
        <w:t>As it passed, the green tentacles retreated,</w:t>
      </w:r>
      <w:r>
        <w:br/>
        <w:t>and the red or pink blossom shriveled.</w:t>
      </w:r>
    </w:p>
    <w:p w:rsidR="00AF4D03" w:rsidRDefault="00AF4D03"/>
    <w:p w:rsidR="00AF4D03" w:rsidRDefault="00AF4D03">
      <w:r>
        <w:t>III.</w:t>
      </w:r>
    </w:p>
    <w:p w:rsidR="00AF4D03" w:rsidRDefault="00AF4D03">
      <w:r>
        <w:t>He sat gazing into her eyes.</w:t>
      </w:r>
      <w:r>
        <w:br/>
        <w:t>Clearing his throat, he said,</w:t>
      </w:r>
      <w:r>
        <w:br/>
        <w:t>I love you.</w:t>
      </w:r>
    </w:p>
    <w:p w:rsidR="00AF4D03" w:rsidRDefault="00AF4D03">
      <w:r>
        <w:t>And in that moment, her heart</w:t>
      </w:r>
      <w:r>
        <w:br/>
        <w:t xml:space="preserve">was a ticking clock, </w:t>
      </w:r>
      <w:r>
        <w:br/>
        <w:t>the pendulum of time swinging back and forth</w:t>
      </w:r>
      <w:r>
        <w:br/>
        <w:t>as she said</w:t>
      </w:r>
      <w:r>
        <w:br/>
        <w:t>something generic and clichéd.</w:t>
      </w:r>
    </w:p>
    <w:p w:rsidR="00AF4D03" w:rsidRDefault="00AF4D03">
      <w:r>
        <w:t>If she sometimes scrubs her children's</w:t>
      </w:r>
      <w:r>
        <w:br/>
        <w:t>faces too hard,</w:t>
      </w:r>
      <w:r>
        <w:br/>
        <w:t>or spits in the food before she sets it,</w:t>
      </w:r>
      <w:r>
        <w:br/>
        <w:t>ever so carefully,</w:t>
      </w:r>
      <w:r>
        <w:br/>
        <w:t>on the table,</w:t>
      </w:r>
    </w:p>
    <w:p w:rsidR="00AF4D03" w:rsidRDefault="00AF4D03">
      <w:r>
        <w:t xml:space="preserve">is she to blame? </w:t>
      </w:r>
    </w:p>
    <w:p w:rsidR="00AF4D03" w:rsidRDefault="00AF4D03"/>
    <w:p w:rsidR="00AF4D03" w:rsidRDefault="00AF4D03">
      <w:r>
        <w:t>IV.</w:t>
      </w:r>
    </w:p>
    <w:p w:rsidR="002E183B" w:rsidRDefault="00AF4D03">
      <w:r>
        <w:t>This time she wrote a different song,</w:t>
      </w:r>
      <w:r>
        <w:br/>
        <w:t>and played it through the years</w:t>
      </w:r>
      <w:r>
        <w:br/>
        <w:t>until her five began to dance,</w:t>
      </w:r>
      <w:r>
        <w:br/>
        <w:t>and, whispering to a crack</w:t>
      </w:r>
      <w:r>
        <w:br/>
        <w:t>on the sidewalk,</w:t>
      </w:r>
      <w:r>
        <w:br/>
        <w:t>allowed a bloom to grow.</w:t>
      </w:r>
    </w:p>
    <w:p w:rsidR="00AF4D03" w:rsidRDefault="00AF4D03">
      <w:r>
        <w:t>She didn't feel so heartbroken,</w:t>
      </w:r>
      <w:r>
        <w:br/>
        <w:t>and allowed her mind to release itself,</w:t>
      </w:r>
      <w:r>
        <w:br/>
        <w:t>ramping through disappointments</w:t>
      </w:r>
      <w:r>
        <w:br/>
        <w:t>until she felt herself kissing the rain,</w:t>
      </w:r>
      <w:r>
        <w:br/>
        <w:t xml:space="preserve">and laughing as snow </w:t>
      </w:r>
      <w:r>
        <w:br/>
        <w:t>clung to her eyelashes.</w:t>
      </w:r>
    </w:p>
    <w:p w:rsidR="00C80BC5" w:rsidRDefault="00C80BC5">
      <w:r>
        <w:lastRenderedPageBreak/>
        <w:t>Perhaps an aching heart was only</w:t>
      </w:r>
      <w:r>
        <w:br/>
        <w:t>herself looking</w:t>
      </w:r>
      <w:r w:rsidR="00780417">
        <w:t>,</w:t>
      </w:r>
      <w:r>
        <w:t xml:space="preserve"> through the bars</w:t>
      </w:r>
      <w:r>
        <w:br/>
        <w:t>of a gray cage</w:t>
      </w:r>
      <w:r w:rsidR="00780417">
        <w:t>,</w:t>
      </w:r>
      <w:r>
        <w:t xml:space="preserve"> into the sky.</w:t>
      </w:r>
    </w:p>
    <w:p w:rsidR="00C80BC5" w:rsidRDefault="00C80BC5"/>
    <w:p w:rsidR="00AF4D03" w:rsidRDefault="00C80BC5">
      <w:r>
        <w:t>V.</w:t>
      </w:r>
    </w:p>
    <w:p w:rsidR="00C80BC5" w:rsidRDefault="00C80BC5">
      <w:r>
        <w:t>She is older still,</w:t>
      </w:r>
      <w:r>
        <w:br/>
        <w:t xml:space="preserve">her soul trekking through </w:t>
      </w:r>
      <w:r>
        <w:br/>
        <w:t>mountains</w:t>
      </w:r>
      <w:r>
        <w:br/>
        <w:t xml:space="preserve">and whistling to the sky. </w:t>
      </w:r>
    </w:p>
    <w:p w:rsidR="00C80BC5" w:rsidRDefault="00C80BC5">
      <w:r>
        <w:t>If sometimes she laughs too loudly</w:t>
      </w:r>
      <w:r>
        <w:br/>
        <w:t>or cries too often</w:t>
      </w:r>
      <w:r>
        <w:br/>
        <w:t>or clutches her wrist</w:t>
      </w:r>
      <w:r>
        <w:br/>
        <w:t>to assure herself of an allusive pulse,</w:t>
      </w:r>
    </w:p>
    <w:p w:rsidR="00780417" w:rsidRDefault="00C80BC5">
      <w:r>
        <w:t>is she to blame?</w:t>
      </w:r>
    </w:p>
    <w:p w:rsidR="00780417" w:rsidRDefault="00780417">
      <w:r>
        <w:t>Or is she just another woman</w:t>
      </w:r>
      <w:r>
        <w:br/>
        <w:t xml:space="preserve">with hungry eyes, </w:t>
      </w:r>
      <w:r>
        <w:br/>
        <w:t>helpless in stopping</w:t>
      </w:r>
    </w:p>
    <w:p w:rsidR="00C80BC5" w:rsidRDefault="00780417">
      <w:r>
        <w:t xml:space="preserve">time? </w:t>
      </w:r>
      <w:r w:rsidR="00C80BC5">
        <w:t xml:space="preserve"> </w:t>
      </w:r>
    </w:p>
    <w:sectPr w:rsidR="00C80BC5" w:rsidSect="009A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E183B"/>
    <w:rsid w:val="00003A23"/>
    <w:rsid w:val="000538C1"/>
    <w:rsid w:val="000F4EFE"/>
    <w:rsid w:val="002E183B"/>
    <w:rsid w:val="006D35A8"/>
    <w:rsid w:val="00780417"/>
    <w:rsid w:val="00841FFA"/>
    <w:rsid w:val="009A54DA"/>
    <w:rsid w:val="00A007AE"/>
    <w:rsid w:val="00A605D0"/>
    <w:rsid w:val="00AF4D03"/>
    <w:rsid w:val="00B41818"/>
    <w:rsid w:val="00C50965"/>
    <w:rsid w:val="00C80BC5"/>
    <w:rsid w:val="00E77281"/>
    <w:rsid w:val="00FD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Philomena Lloyd</dc:creator>
  <cp:lastModifiedBy>Philomena Lloyd</cp:lastModifiedBy>
  <cp:revision>18</cp:revision>
  <dcterms:created xsi:type="dcterms:W3CDTF">2014-02-20T19:46:00Z</dcterms:created>
  <dcterms:modified xsi:type="dcterms:W3CDTF">2014-03-02T04:20:00Z</dcterms:modified>
</cp:coreProperties>
</file>